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2C3D15" w:rsidP="00617B4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286385</wp:posOffset>
                </wp:positionV>
                <wp:extent cx="2266950" cy="1228725"/>
                <wp:effectExtent l="5715" t="10160" r="1333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Установить заработную плату в размере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_____________ руб. в месяц.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5pt;margin-top:22.55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</w:rPr>
                        <w:t>Установить заработную плату в размере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8F7411">
                        <w:rPr>
                          <w:i/>
                          <w:sz w:val="20"/>
                          <w:szCs w:val="20"/>
                        </w:rPr>
                        <w:t>_____________ руб. в месяц.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617B4C" w:rsidRPr="008A5A08" w:rsidRDefault="004F1E9F" w:rsidP="00617B4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 w:rsidR="00617B4C" w:rsidRPr="008A5A08">
        <w:rPr>
          <w:b/>
          <w:noProof/>
        </w:rPr>
        <w:t xml:space="preserve">Ректору </w:t>
      </w:r>
      <w:r w:rsidR="00617B4C">
        <w:rPr>
          <w:noProof/>
        </w:rPr>
        <w:t xml:space="preserve">                                                                    </w:t>
      </w:r>
    </w:p>
    <w:p w:rsidR="00617B4C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804C0A" w:rsidRDefault="00804C0A" w:rsidP="00804C0A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EE4120">
        <w:t xml:space="preserve">по </w:t>
      </w:r>
      <w:r w:rsidR="00654A8D">
        <w:t>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2618B5" w:rsidP="00617B4C">
      <w:pPr>
        <w:pStyle w:val="a4"/>
        <w:ind w:firstLine="0"/>
      </w:pPr>
      <w:r>
        <w:t>______________________________________________________</w:t>
      </w:r>
      <w:r w:rsidR="004A4E15">
        <w:t>______</w:t>
      </w:r>
      <w:r>
        <w:t>_</w:t>
      </w:r>
      <w:r w:rsidR="004A4E15">
        <w:t xml:space="preserve"> на </w:t>
      </w:r>
      <w:r>
        <w:t>___</w:t>
      </w:r>
      <w:r w:rsidR="00223B30">
        <w:t>_</w:t>
      </w:r>
      <w:r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  <w:proofErr w:type="gramEnd"/>
    </w:p>
    <w:p w:rsidR="009A49E0" w:rsidRPr="008F2F88" w:rsidRDefault="009A49E0" w:rsidP="009A49E0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F2F88">
        <w:rPr>
          <w:sz w:val="16"/>
          <w:szCs w:val="16"/>
        </w:rPr>
        <w:t>(</w:t>
      </w:r>
      <w:proofErr w:type="gramStart"/>
      <w:r w:rsidRPr="008F2F88">
        <w:rPr>
          <w:sz w:val="16"/>
          <w:szCs w:val="16"/>
        </w:rPr>
        <w:t>занимал</w:t>
      </w:r>
      <w:proofErr w:type="gramEnd"/>
      <w:r w:rsidRPr="008F2F88">
        <w:rPr>
          <w:sz w:val="16"/>
          <w:szCs w:val="16"/>
        </w:rPr>
        <w:t>/не занимал)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2E0C34" w:rsidRDefault="002E0C34" w:rsidP="002E0C34">
      <w:pPr>
        <w:tabs>
          <w:tab w:val="left" w:pos="7335"/>
        </w:tabs>
        <w:jc w:val="center"/>
        <w:rPr>
          <w:b/>
        </w:rPr>
      </w:pPr>
      <w:r w:rsidRPr="00FD65FF">
        <w:rPr>
          <w:sz w:val="20"/>
          <w:szCs w:val="20"/>
        </w:rPr>
        <w:t xml:space="preserve">Подтверждаю, что </w:t>
      </w:r>
      <w:r>
        <w:rPr>
          <w:sz w:val="20"/>
          <w:szCs w:val="20"/>
        </w:rPr>
        <w:t xml:space="preserve">медицинская книжка сдана и находится на хранении. Все необходимые отметки имеются. </w:t>
      </w:r>
      <w:r>
        <w:rPr>
          <w:b/>
        </w:rPr>
        <w:t>________________________________________________________________</w:t>
      </w:r>
    </w:p>
    <w:p w:rsidR="002E0C34" w:rsidRPr="00FD65FF" w:rsidRDefault="002E0C34" w:rsidP="002E0C34">
      <w:pPr>
        <w:tabs>
          <w:tab w:val="left" w:pos="7335"/>
        </w:tabs>
        <w:jc w:val="center"/>
        <w:rPr>
          <w:sz w:val="16"/>
          <w:szCs w:val="16"/>
        </w:rPr>
      </w:pPr>
      <w:r w:rsidRPr="00FD65FF">
        <w:rPr>
          <w:sz w:val="16"/>
          <w:szCs w:val="16"/>
        </w:rPr>
        <w:t xml:space="preserve">(должность, подпись, Ф.И.О. </w:t>
      </w:r>
      <w:r w:rsidR="007F720B">
        <w:rPr>
          <w:sz w:val="16"/>
          <w:szCs w:val="16"/>
        </w:rPr>
        <w:t>непосредственного руководителя</w:t>
      </w:r>
      <w:bookmarkStart w:id="0" w:name="_GoBack"/>
      <w:bookmarkEnd w:id="0"/>
      <w:r w:rsidRPr="00FD65FF">
        <w:rPr>
          <w:sz w:val="16"/>
          <w:szCs w:val="16"/>
        </w:rPr>
        <w:t xml:space="preserve">) </w:t>
      </w: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2C3D15" w:rsidP="00013D16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26035</wp:posOffset>
                      </wp:positionV>
                      <wp:extent cx="2400300" cy="1600200"/>
                      <wp:effectExtent l="7620" t="6985" r="1143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13.15pt;margin-top:2.0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2C3D15" w:rsidP="000B69B4">
      <w:pPr>
        <w:tabs>
          <w:tab w:val="left" w:pos="7335"/>
        </w:tabs>
        <w:jc w:val="both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995045</wp:posOffset>
                </wp:positionV>
                <wp:extent cx="2400300" cy="573405"/>
                <wp:effectExtent l="9525" t="1397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.75pt;margin-top:78.35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">
                <v:textbox>
                  <w:txbxContent>
                    <w:p w:rsidR="00523673" w:rsidRDefault="00523673" w:rsidP="00523673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9B4" w:rsidSect="00BD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79" w:rsidRDefault="00A27C79">
      <w:r>
        <w:separator/>
      </w:r>
    </w:p>
  </w:endnote>
  <w:endnote w:type="continuationSeparator" w:id="0">
    <w:p w:rsidR="00A27C79" w:rsidRDefault="00A2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79" w:rsidRDefault="00A27C79">
      <w:r>
        <w:separator/>
      </w:r>
    </w:p>
  </w:footnote>
  <w:footnote w:type="continuationSeparator" w:id="0">
    <w:p w:rsidR="00A27C79" w:rsidRDefault="00A2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29" w:rsidRPr="00E148F6" w:rsidRDefault="00525829" w:rsidP="00E148F6">
    <w:pPr>
      <w:pStyle w:val="a5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3D16"/>
    <w:rsid w:val="00016826"/>
    <w:rsid w:val="000937E5"/>
    <w:rsid w:val="0009665A"/>
    <w:rsid w:val="000A6DA1"/>
    <w:rsid w:val="000B0ABE"/>
    <w:rsid w:val="000B69B4"/>
    <w:rsid w:val="001006F9"/>
    <w:rsid w:val="001422EE"/>
    <w:rsid w:val="00144483"/>
    <w:rsid w:val="00161700"/>
    <w:rsid w:val="00173349"/>
    <w:rsid w:val="00174859"/>
    <w:rsid w:val="001B20FB"/>
    <w:rsid w:val="00223B30"/>
    <w:rsid w:val="002618B5"/>
    <w:rsid w:val="002C1F48"/>
    <w:rsid w:val="002C3D15"/>
    <w:rsid w:val="002D5191"/>
    <w:rsid w:val="002E0C34"/>
    <w:rsid w:val="00327A64"/>
    <w:rsid w:val="0035153D"/>
    <w:rsid w:val="00384061"/>
    <w:rsid w:val="003B382E"/>
    <w:rsid w:val="003B6AD9"/>
    <w:rsid w:val="003F0597"/>
    <w:rsid w:val="003F532C"/>
    <w:rsid w:val="00404D87"/>
    <w:rsid w:val="00425AA2"/>
    <w:rsid w:val="00460007"/>
    <w:rsid w:val="00464A3E"/>
    <w:rsid w:val="00474855"/>
    <w:rsid w:val="00480DA9"/>
    <w:rsid w:val="00480FB1"/>
    <w:rsid w:val="004A4E15"/>
    <w:rsid w:val="004F1E9F"/>
    <w:rsid w:val="00523673"/>
    <w:rsid w:val="00525829"/>
    <w:rsid w:val="00547675"/>
    <w:rsid w:val="005A7011"/>
    <w:rsid w:val="005B6208"/>
    <w:rsid w:val="005D7B64"/>
    <w:rsid w:val="005F6F79"/>
    <w:rsid w:val="00617B4C"/>
    <w:rsid w:val="00654A8D"/>
    <w:rsid w:val="006F02B7"/>
    <w:rsid w:val="0078483A"/>
    <w:rsid w:val="007F4654"/>
    <w:rsid w:val="007F720B"/>
    <w:rsid w:val="00804C0A"/>
    <w:rsid w:val="00855DEE"/>
    <w:rsid w:val="00865C91"/>
    <w:rsid w:val="009727ED"/>
    <w:rsid w:val="009A49E0"/>
    <w:rsid w:val="009F79DE"/>
    <w:rsid w:val="00A014C5"/>
    <w:rsid w:val="00A27C79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F788A"/>
    <w:rsid w:val="00E01922"/>
    <w:rsid w:val="00E0215D"/>
    <w:rsid w:val="00E148F6"/>
    <w:rsid w:val="00E314AB"/>
    <w:rsid w:val="00E83621"/>
    <w:rsid w:val="00E91014"/>
    <w:rsid w:val="00EC3F9F"/>
    <w:rsid w:val="00EE015B"/>
    <w:rsid w:val="00EE4120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Пользователь Windows</cp:lastModifiedBy>
  <cp:revision>4</cp:revision>
  <cp:lastPrinted>2014-07-17T12:24:00Z</cp:lastPrinted>
  <dcterms:created xsi:type="dcterms:W3CDTF">2019-03-19T12:33:00Z</dcterms:created>
  <dcterms:modified xsi:type="dcterms:W3CDTF">2019-03-19T12:33:00Z</dcterms:modified>
</cp:coreProperties>
</file>