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5C45" w14:textId="77777777" w:rsidR="008205CD" w:rsidRDefault="008205CD" w:rsidP="0099650E">
      <w:pPr>
        <w:ind w:firstLine="567"/>
        <w:jc w:val="right"/>
        <w:rPr>
          <w:sz w:val="24"/>
          <w:szCs w:val="24"/>
        </w:rPr>
      </w:pPr>
    </w:p>
    <w:tbl>
      <w:tblPr>
        <w:tblpPr w:leftFromText="180" w:rightFromText="180" w:vertAnchor="page" w:horzAnchor="margin" w:tblpY="877"/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4"/>
        <w:gridCol w:w="566"/>
        <w:gridCol w:w="566"/>
      </w:tblGrid>
      <w:tr w:rsidR="00591B95" w:rsidRPr="000370D3" w14:paraId="72EEDF5A" w14:textId="77777777" w:rsidTr="005D697C">
        <w:trPr>
          <w:trHeight w:val="170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56F868" w14:textId="51999AC2" w:rsidR="00591B95" w:rsidRPr="000370D3" w:rsidRDefault="00591B95" w:rsidP="00D14D57">
            <w:pPr>
              <w:shd w:val="clear" w:color="auto" w:fill="FFFFFF"/>
              <w:spacing w:line="274" w:lineRule="exact"/>
              <w:ind w:left="346" w:right="442" w:firstLine="80"/>
              <w:rPr>
                <w:b/>
                <w:bCs/>
                <w:sz w:val="24"/>
                <w:szCs w:val="24"/>
              </w:rPr>
            </w:pPr>
          </w:p>
          <w:p w14:paraId="4B848991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Название подразделения</w:t>
            </w:r>
          </w:p>
          <w:p w14:paraId="369E6D12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76CB2CDE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6B853EFA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СЛУЖЕБНАЯ ЗАПИСКА</w:t>
            </w:r>
          </w:p>
          <w:p w14:paraId="0220D297" w14:textId="6DCADE8A" w:rsidR="00591B95" w:rsidRPr="000370D3" w:rsidRDefault="00591B95" w:rsidP="00FF194D">
            <w:pPr>
              <w:shd w:val="clear" w:color="auto" w:fill="FFFFFF"/>
              <w:tabs>
                <w:tab w:val="left" w:leader="underscore" w:pos="691"/>
                <w:tab w:val="left" w:leader="underscore" w:pos="1339"/>
                <w:tab w:val="left" w:leader="underscore" w:pos="3312"/>
              </w:tabs>
              <w:spacing w:before="34" w:line="317" w:lineRule="exact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ab/>
              <w:t>.</w:t>
            </w:r>
            <w:r w:rsidRPr="000370D3">
              <w:rPr>
                <w:sz w:val="24"/>
                <w:szCs w:val="24"/>
              </w:rPr>
              <w:tab/>
            </w:r>
            <w:r w:rsidRPr="000370D3">
              <w:rPr>
                <w:spacing w:val="-7"/>
                <w:sz w:val="24"/>
                <w:szCs w:val="24"/>
              </w:rPr>
              <w:t>.</w:t>
            </w:r>
            <w:r w:rsidR="00FF194D" w:rsidRPr="000370D3">
              <w:rPr>
                <w:spacing w:val="-7"/>
                <w:sz w:val="24"/>
                <w:szCs w:val="24"/>
              </w:rPr>
              <w:t xml:space="preserve">202…   </w:t>
            </w:r>
            <w:r w:rsidRPr="000370D3">
              <w:rPr>
                <w:spacing w:val="-7"/>
                <w:sz w:val="24"/>
                <w:szCs w:val="24"/>
              </w:rPr>
              <w:t>№</w:t>
            </w:r>
            <w:r w:rsidRPr="000370D3">
              <w:rPr>
                <w:sz w:val="24"/>
                <w:szCs w:val="24"/>
              </w:rPr>
              <w:tab/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9E2C8" w14:textId="77777777" w:rsidR="008205CD" w:rsidRPr="000370D3" w:rsidRDefault="008205CD" w:rsidP="00D14D57">
            <w:pPr>
              <w:jc w:val="right"/>
              <w:rPr>
                <w:bCs/>
                <w:sz w:val="24"/>
                <w:szCs w:val="24"/>
              </w:rPr>
            </w:pPr>
          </w:p>
          <w:p w14:paraId="759AA887" w14:textId="684F1197" w:rsidR="007F1E79" w:rsidRPr="000370D3" w:rsidRDefault="007F1E79" w:rsidP="007F1E79">
            <w:pPr>
              <w:ind w:left="-392"/>
              <w:jc w:val="right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И.о</w:t>
            </w:r>
            <w:proofErr w:type="spellEnd"/>
            <w:r>
              <w:rPr>
                <w:bCs/>
                <w:sz w:val="24"/>
                <w:szCs w:val="24"/>
              </w:rPr>
              <w:t xml:space="preserve">. директора по персоналу </w:t>
            </w:r>
          </w:p>
          <w:p w14:paraId="4CA2D89E" w14:textId="7483CDBF" w:rsidR="00591B95" w:rsidRPr="000370D3" w:rsidRDefault="00AF2035" w:rsidP="007F1E79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А.Г. Лесному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D0E00" w14:textId="77777777" w:rsidR="00591B95" w:rsidRPr="000370D3" w:rsidRDefault="00591B95" w:rsidP="00D14D57">
            <w:pPr>
              <w:ind w:firstLine="5"/>
              <w:jc w:val="right"/>
              <w:rPr>
                <w:sz w:val="24"/>
                <w:szCs w:val="24"/>
              </w:rPr>
            </w:pPr>
          </w:p>
        </w:tc>
      </w:tr>
      <w:tr w:rsidR="00591B95" w:rsidRPr="000370D3" w14:paraId="431D01F2" w14:textId="77777777" w:rsidTr="00D1274A">
        <w:trPr>
          <w:gridAfter w:val="2"/>
          <w:wAfter w:w="1132" w:type="dxa"/>
          <w:trHeight w:val="13161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B793A" w14:textId="14E2136B" w:rsidR="00591B95" w:rsidRPr="000370D3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</w:p>
          <w:p w14:paraId="5A6697E3" w14:textId="1D14951F" w:rsidR="00591B95" w:rsidRPr="000370D3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  <w:r w:rsidRPr="000370D3">
              <w:rPr>
                <w:i/>
                <w:sz w:val="24"/>
                <w:szCs w:val="24"/>
              </w:rPr>
              <w:t xml:space="preserve">О </w:t>
            </w:r>
            <w:r w:rsidR="00973853" w:rsidRPr="000370D3">
              <w:rPr>
                <w:i/>
                <w:sz w:val="24"/>
                <w:szCs w:val="24"/>
              </w:rPr>
              <w:t>приеме/</w:t>
            </w:r>
            <w:proofErr w:type="gramStart"/>
            <w:r w:rsidRPr="000370D3">
              <w:rPr>
                <w:i/>
                <w:sz w:val="24"/>
                <w:szCs w:val="24"/>
              </w:rPr>
              <w:t>переводе  на</w:t>
            </w:r>
            <w:proofErr w:type="gramEnd"/>
            <w:r w:rsidRPr="000370D3">
              <w:rPr>
                <w:i/>
                <w:sz w:val="24"/>
                <w:szCs w:val="24"/>
              </w:rPr>
              <w:t xml:space="preserve"> дистанционную работу</w:t>
            </w:r>
            <w:r w:rsidR="00973853" w:rsidRPr="000370D3">
              <w:rPr>
                <w:i/>
                <w:sz w:val="24"/>
                <w:szCs w:val="24"/>
              </w:rPr>
              <w:t>/продлении режима дистанционной работы (выбрать нужное)</w:t>
            </w:r>
            <w:r w:rsidRPr="000370D3">
              <w:rPr>
                <w:i/>
                <w:sz w:val="24"/>
                <w:szCs w:val="24"/>
              </w:rPr>
              <w:t xml:space="preserve">  -----(</w:t>
            </w:r>
            <w:r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i/>
                <w:sz w:val="24"/>
                <w:szCs w:val="24"/>
              </w:rPr>
              <w:t>ФИО, должность, подразделение, гражданство работника)</w:t>
            </w:r>
          </w:p>
          <w:p w14:paraId="2CDDB5EF" w14:textId="77777777" w:rsidR="00591B95" w:rsidRPr="000370D3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50995CD4" w14:textId="3C45B351" w:rsidR="00591B95" w:rsidRPr="000370D3" w:rsidRDefault="00FF194D" w:rsidP="00D14D57">
            <w:pPr>
              <w:jc w:val="center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Уважаем</w:t>
            </w:r>
            <w:r w:rsidR="00AF2035">
              <w:rPr>
                <w:sz w:val="24"/>
                <w:szCs w:val="24"/>
              </w:rPr>
              <w:t>ый</w:t>
            </w:r>
            <w:r w:rsidR="007F1E79">
              <w:rPr>
                <w:sz w:val="24"/>
                <w:szCs w:val="24"/>
              </w:rPr>
              <w:t xml:space="preserve"> </w:t>
            </w:r>
            <w:r w:rsidR="00AF2035" w:rsidRPr="00AF2035">
              <w:rPr>
                <w:sz w:val="24"/>
                <w:szCs w:val="24"/>
              </w:rPr>
              <w:t>Александр Георгиевич</w:t>
            </w:r>
            <w:r w:rsidRPr="000370D3">
              <w:rPr>
                <w:sz w:val="24"/>
                <w:szCs w:val="24"/>
              </w:rPr>
              <w:t>!</w:t>
            </w:r>
          </w:p>
          <w:p w14:paraId="268B040A" w14:textId="77777777" w:rsidR="00591B95" w:rsidRPr="000370D3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3E26B100" w14:textId="44B179DA" w:rsidR="00591B95" w:rsidRPr="000370D3" w:rsidRDefault="00591B95" w:rsidP="00D14D57">
            <w:pPr>
              <w:tabs>
                <w:tab w:val="left" w:pos="284"/>
              </w:tabs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Прошу Вас </w:t>
            </w:r>
            <w:r w:rsidR="0040392B">
              <w:rPr>
                <w:sz w:val="24"/>
                <w:szCs w:val="24"/>
              </w:rPr>
              <w:t xml:space="preserve">поручить Управлению персонала </w:t>
            </w:r>
            <w:r w:rsidR="00226116" w:rsidRPr="000370D3">
              <w:rPr>
                <w:sz w:val="24"/>
                <w:szCs w:val="24"/>
              </w:rPr>
              <w:t xml:space="preserve">оформить </w:t>
            </w:r>
            <w:r w:rsidR="00226116" w:rsidRPr="000370D3">
              <w:rPr>
                <w:i/>
                <w:sz w:val="24"/>
                <w:szCs w:val="24"/>
              </w:rPr>
              <w:t>прием</w:t>
            </w:r>
            <w:r w:rsidR="00973853" w:rsidRPr="000370D3">
              <w:rPr>
                <w:i/>
                <w:sz w:val="24"/>
                <w:szCs w:val="24"/>
              </w:rPr>
              <w:t>/</w:t>
            </w:r>
            <w:r w:rsidR="00226116" w:rsidRPr="000370D3">
              <w:rPr>
                <w:i/>
                <w:sz w:val="24"/>
                <w:szCs w:val="24"/>
              </w:rPr>
              <w:t>перевод на</w:t>
            </w:r>
            <w:r w:rsidR="00973853" w:rsidRPr="000370D3">
              <w:rPr>
                <w:i/>
                <w:sz w:val="24"/>
                <w:szCs w:val="24"/>
              </w:rPr>
              <w:t xml:space="preserve"> дистанционную работу/продлени</w:t>
            </w:r>
            <w:r w:rsidR="005D05B1" w:rsidRPr="000370D3">
              <w:rPr>
                <w:i/>
                <w:sz w:val="24"/>
                <w:szCs w:val="24"/>
              </w:rPr>
              <w:t>е</w:t>
            </w:r>
            <w:r w:rsidR="00973853" w:rsidRPr="000370D3">
              <w:rPr>
                <w:i/>
                <w:sz w:val="24"/>
                <w:szCs w:val="24"/>
              </w:rPr>
              <w:t xml:space="preserve"> режима дистанционной работы </w:t>
            </w:r>
            <w:r w:rsidR="00973853" w:rsidRPr="000370D3">
              <w:rPr>
                <w:i/>
                <w:color w:val="C00000"/>
                <w:sz w:val="24"/>
                <w:szCs w:val="24"/>
              </w:rPr>
              <w:t xml:space="preserve">(выбрать </w:t>
            </w:r>
            <w:proofErr w:type="gramStart"/>
            <w:r w:rsidR="00973853" w:rsidRPr="000370D3">
              <w:rPr>
                <w:i/>
                <w:color w:val="C00000"/>
                <w:sz w:val="24"/>
                <w:szCs w:val="24"/>
              </w:rPr>
              <w:t>нужное)</w:t>
            </w:r>
            <w:r w:rsidRPr="000370D3">
              <w:rPr>
                <w:sz w:val="24"/>
                <w:szCs w:val="24"/>
              </w:rPr>
              <w:t>---------------------------</w:t>
            </w:r>
            <w:proofErr w:type="gramEnd"/>
            <w:r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i/>
                <w:sz w:val="24"/>
                <w:szCs w:val="24"/>
              </w:rPr>
              <w:t xml:space="preserve"> (</w:t>
            </w:r>
            <w:r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i/>
                <w:sz w:val="24"/>
                <w:szCs w:val="24"/>
              </w:rPr>
              <w:t xml:space="preserve">ФИО) </w:t>
            </w:r>
            <w:r w:rsidRPr="000370D3">
              <w:rPr>
                <w:sz w:val="24"/>
                <w:szCs w:val="24"/>
              </w:rPr>
              <w:t>на следующих условиях:</w:t>
            </w:r>
          </w:p>
          <w:p w14:paraId="6D611DC5" w14:textId="0DFBCFA8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Наименование должности: -------------- </w:t>
            </w:r>
            <w:r w:rsidRPr="000370D3">
              <w:rPr>
                <w:i/>
                <w:sz w:val="24"/>
                <w:szCs w:val="24"/>
              </w:rPr>
              <w:t>(должность)</w:t>
            </w:r>
            <w:r w:rsidRPr="000370D3">
              <w:rPr>
                <w:sz w:val="24"/>
                <w:szCs w:val="24"/>
              </w:rPr>
              <w:t xml:space="preserve"> ---------- </w:t>
            </w:r>
            <w:r w:rsidRPr="000370D3">
              <w:rPr>
                <w:i/>
                <w:sz w:val="24"/>
                <w:szCs w:val="24"/>
              </w:rPr>
              <w:t>(подразделение)</w:t>
            </w:r>
            <w:r w:rsidRPr="000370D3">
              <w:rPr>
                <w:sz w:val="24"/>
                <w:szCs w:val="24"/>
              </w:rPr>
              <w:t xml:space="preserve"> на 1 ставку с</w:t>
            </w:r>
            <w:r w:rsidRPr="000370D3">
              <w:rPr>
                <w:noProof/>
                <w:sz w:val="24"/>
                <w:szCs w:val="24"/>
              </w:rPr>
              <w:t xml:space="preserve"> пятидневной рабочей неделей продолжительностью 40 часов с двумя выходными днями (суббота, воскресенье)</w:t>
            </w:r>
            <w:r w:rsidRPr="000370D3">
              <w:rPr>
                <w:sz w:val="24"/>
                <w:szCs w:val="24"/>
              </w:rPr>
              <w:t xml:space="preserve">. 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(Выбрать нужный вариант </w:t>
            </w:r>
            <w:r w:rsidR="005B64F0" w:rsidRPr="000370D3">
              <w:rPr>
                <w:i/>
                <w:color w:val="C00000"/>
                <w:sz w:val="24"/>
                <w:szCs w:val="24"/>
              </w:rPr>
              <w:t xml:space="preserve">или указать режим работы в соответствии с условиями трудового договора, </w:t>
            </w:r>
            <w:r w:rsidRPr="000370D3">
              <w:rPr>
                <w:i/>
                <w:color w:val="C00000"/>
                <w:sz w:val="24"/>
                <w:szCs w:val="24"/>
              </w:rPr>
              <w:t>в зависимости от должности</w:t>
            </w:r>
            <w:r w:rsidR="006179D6">
              <w:rPr>
                <w:i/>
                <w:color w:val="C00000"/>
                <w:sz w:val="24"/>
                <w:szCs w:val="24"/>
              </w:rPr>
              <w:t>, занимаемой доли ставки</w:t>
            </w:r>
            <w:r w:rsidRPr="000370D3">
              <w:rPr>
                <w:i/>
                <w:color w:val="C00000"/>
                <w:sz w:val="24"/>
                <w:szCs w:val="24"/>
              </w:rPr>
              <w:t>).</w:t>
            </w:r>
          </w:p>
          <w:p w14:paraId="41C0076D" w14:textId="3CDD7213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Дата </w:t>
            </w:r>
            <w:r w:rsidR="00973853" w:rsidRPr="000370D3">
              <w:rPr>
                <w:sz w:val="24"/>
                <w:szCs w:val="24"/>
              </w:rPr>
              <w:t>приема/</w:t>
            </w:r>
            <w:r w:rsidRPr="000370D3">
              <w:rPr>
                <w:sz w:val="24"/>
                <w:szCs w:val="24"/>
              </w:rPr>
              <w:t>перевода на дистанционную работу</w:t>
            </w:r>
            <w:r w:rsidR="00973853" w:rsidRPr="000370D3">
              <w:rPr>
                <w:sz w:val="24"/>
                <w:szCs w:val="24"/>
              </w:rPr>
              <w:t>/продления режима дистанционной работы</w:t>
            </w:r>
            <w:r w:rsidRPr="000370D3">
              <w:rPr>
                <w:sz w:val="24"/>
                <w:szCs w:val="24"/>
              </w:rPr>
              <w:t xml:space="preserve">: --------------- </w:t>
            </w:r>
            <w:proofErr w:type="gramStart"/>
            <w:r w:rsidR="00973853" w:rsidRPr="000370D3">
              <w:rPr>
                <w:sz w:val="24"/>
                <w:szCs w:val="24"/>
              </w:rPr>
              <w:t xml:space="preserve">202 </w:t>
            </w:r>
            <w:r w:rsidR="005D697C"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sz w:val="24"/>
                <w:szCs w:val="24"/>
              </w:rPr>
              <w:t>г.</w:t>
            </w:r>
            <w:proofErr w:type="gramEnd"/>
          </w:p>
          <w:p w14:paraId="359F028E" w14:textId="0B503B74" w:rsidR="00973853" w:rsidRPr="000370D3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В случае перевода на </w:t>
            </w:r>
            <w:r w:rsidR="005B64F0" w:rsidRPr="000370D3">
              <w:rPr>
                <w:sz w:val="24"/>
                <w:szCs w:val="24"/>
              </w:rPr>
              <w:t>дистанционную работу/продления режима дистанционной работы указать</w:t>
            </w:r>
            <w:r w:rsidRPr="000370D3">
              <w:rPr>
                <w:sz w:val="24"/>
                <w:szCs w:val="24"/>
              </w:rPr>
              <w:t xml:space="preserve"> срок </w:t>
            </w:r>
            <w:r w:rsidR="002F77BC" w:rsidRPr="000370D3">
              <w:rPr>
                <w:sz w:val="24"/>
                <w:szCs w:val="24"/>
              </w:rPr>
              <w:t xml:space="preserve">действующего </w:t>
            </w:r>
            <w:r w:rsidR="005B64F0" w:rsidRPr="000370D3">
              <w:rPr>
                <w:sz w:val="24"/>
                <w:szCs w:val="24"/>
              </w:rPr>
              <w:t>трудового договора: до …</w:t>
            </w:r>
            <w:proofErr w:type="gramStart"/>
            <w:r w:rsidR="005B64F0" w:rsidRPr="000370D3">
              <w:rPr>
                <w:sz w:val="24"/>
                <w:szCs w:val="24"/>
              </w:rPr>
              <w:t>…….</w:t>
            </w:r>
            <w:proofErr w:type="gramEnd"/>
            <w:r w:rsidR="005B64F0" w:rsidRPr="000370D3">
              <w:rPr>
                <w:sz w:val="24"/>
                <w:szCs w:val="24"/>
              </w:rPr>
              <w:t>. 20… г.</w:t>
            </w:r>
          </w:p>
          <w:p w14:paraId="2093B1CE" w14:textId="77777777" w:rsidR="008D0187" w:rsidRDefault="00973853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Другие занимаемые должности</w:t>
            </w:r>
            <w:r w:rsidR="005D05B1" w:rsidRPr="000370D3">
              <w:rPr>
                <w:sz w:val="24"/>
                <w:szCs w:val="24"/>
              </w:rPr>
              <w:t xml:space="preserve"> в НИУ ВШЭ, по основному месту работы и по совместительству,</w:t>
            </w:r>
            <w:r w:rsidRPr="000370D3">
              <w:rPr>
                <w:sz w:val="24"/>
                <w:szCs w:val="24"/>
              </w:rPr>
              <w:t xml:space="preserve"> с указанием </w:t>
            </w:r>
            <w:r w:rsidR="005B64F0" w:rsidRPr="000370D3">
              <w:rPr>
                <w:sz w:val="24"/>
                <w:szCs w:val="24"/>
              </w:rPr>
              <w:t xml:space="preserve">подразделения, </w:t>
            </w:r>
            <w:r w:rsidRPr="000370D3">
              <w:rPr>
                <w:sz w:val="24"/>
                <w:szCs w:val="24"/>
              </w:rPr>
              <w:t>размера ставки</w:t>
            </w:r>
            <w:r w:rsidR="005D05B1" w:rsidRPr="000370D3">
              <w:rPr>
                <w:sz w:val="24"/>
                <w:szCs w:val="24"/>
              </w:rPr>
              <w:t xml:space="preserve"> по совместительству</w:t>
            </w:r>
            <w:r w:rsidRPr="000370D3">
              <w:rPr>
                <w:sz w:val="24"/>
                <w:szCs w:val="24"/>
              </w:rPr>
              <w:t>.</w:t>
            </w:r>
            <w:r w:rsidR="008D5B6A" w:rsidRPr="000370D3">
              <w:rPr>
                <w:sz w:val="24"/>
                <w:szCs w:val="24"/>
              </w:rPr>
              <w:t xml:space="preserve"> </w:t>
            </w:r>
            <w:r w:rsidR="006179D6" w:rsidRPr="006179D6">
              <w:rPr>
                <w:color w:val="FF0000"/>
                <w:sz w:val="24"/>
                <w:szCs w:val="24"/>
              </w:rPr>
              <w:t xml:space="preserve">Перевод </w:t>
            </w:r>
            <w:r w:rsidR="008D5B6A" w:rsidRPr="006179D6">
              <w:rPr>
                <w:color w:val="FF0000"/>
                <w:sz w:val="24"/>
                <w:szCs w:val="24"/>
              </w:rPr>
              <w:t xml:space="preserve">на </w:t>
            </w:r>
            <w:r w:rsidR="005B64F0" w:rsidRPr="006179D6">
              <w:rPr>
                <w:color w:val="FF0000"/>
                <w:sz w:val="24"/>
                <w:szCs w:val="24"/>
              </w:rPr>
              <w:t>дистанционную работу</w:t>
            </w:r>
            <w:r w:rsidR="008D5B6A" w:rsidRPr="006179D6">
              <w:rPr>
                <w:color w:val="FF0000"/>
                <w:sz w:val="24"/>
                <w:szCs w:val="24"/>
              </w:rPr>
              <w:t xml:space="preserve"> </w:t>
            </w:r>
            <w:r w:rsidR="006179D6" w:rsidRPr="006179D6">
              <w:rPr>
                <w:color w:val="FF0000"/>
                <w:sz w:val="24"/>
                <w:szCs w:val="24"/>
              </w:rPr>
              <w:t xml:space="preserve">должен быть также оформлен </w:t>
            </w:r>
            <w:r w:rsidR="008D5B6A" w:rsidRPr="006179D6">
              <w:rPr>
                <w:color w:val="FF0000"/>
                <w:sz w:val="24"/>
                <w:szCs w:val="24"/>
              </w:rPr>
              <w:t>по другим занимаемым должностям</w:t>
            </w:r>
            <w:r w:rsidR="008D5B6A" w:rsidRPr="000370D3">
              <w:rPr>
                <w:sz w:val="24"/>
                <w:szCs w:val="24"/>
              </w:rPr>
              <w:t>.</w:t>
            </w:r>
          </w:p>
          <w:p w14:paraId="2A914F85" w14:textId="77777777" w:rsidR="00D1274A" w:rsidRPr="00D1274A" w:rsidRDefault="00591B95" w:rsidP="00D1274A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8D0187">
              <w:rPr>
                <w:sz w:val="24"/>
                <w:szCs w:val="24"/>
              </w:rPr>
              <w:t xml:space="preserve">Срок работы </w:t>
            </w:r>
            <w:r w:rsidR="005B64F0" w:rsidRPr="008D0187">
              <w:rPr>
                <w:sz w:val="24"/>
                <w:szCs w:val="24"/>
              </w:rPr>
              <w:t>дистанционно, вне места нахождения НИУ ВШЭ</w:t>
            </w:r>
            <w:r w:rsidRPr="008D0187">
              <w:rPr>
                <w:sz w:val="24"/>
                <w:szCs w:val="24"/>
              </w:rPr>
              <w:t xml:space="preserve">: с ------------- </w:t>
            </w:r>
            <w:proofErr w:type="gramStart"/>
            <w:r w:rsidR="00973853" w:rsidRPr="008D0187">
              <w:rPr>
                <w:sz w:val="24"/>
                <w:szCs w:val="24"/>
              </w:rPr>
              <w:t xml:space="preserve">202 </w:t>
            </w:r>
            <w:r w:rsidR="005D697C" w:rsidRPr="008D0187">
              <w:rPr>
                <w:sz w:val="24"/>
                <w:szCs w:val="24"/>
              </w:rPr>
              <w:t xml:space="preserve"> </w:t>
            </w:r>
            <w:r w:rsidRPr="008D0187">
              <w:rPr>
                <w:sz w:val="24"/>
                <w:szCs w:val="24"/>
              </w:rPr>
              <w:t>г.</w:t>
            </w:r>
            <w:proofErr w:type="gramEnd"/>
            <w:r w:rsidRPr="008D0187">
              <w:rPr>
                <w:sz w:val="24"/>
                <w:szCs w:val="24"/>
              </w:rPr>
              <w:t xml:space="preserve"> по ------------- </w:t>
            </w:r>
            <w:r w:rsidR="00973853" w:rsidRPr="008D0187">
              <w:rPr>
                <w:sz w:val="24"/>
                <w:szCs w:val="24"/>
              </w:rPr>
              <w:t xml:space="preserve">202 </w:t>
            </w:r>
            <w:r w:rsidR="005D697C" w:rsidRPr="008D0187">
              <w:rPr>
                <w:sz w:val="24"/>
                <w:szCs w:val="24"/>
              </w:rPr>
              <w:t xml:space="preserve"> </w:t>
            </w:r>
            <w:r w:rsidRPr="008D0187">
              <w:rPr>
                <w:sz w:val="24"/>
                <w:szCs w:val="24"/>
              </w:rPr>
              <w:t>г.</w:t>
            </w:r>
            <w:r w:rsidR="006179D6" w:rsidRPr="008D0187">
              <w:rPr>
                <w:sz w:val="24"/>
                <w:szCs w:val="24"/>
              </w:rPr>
              <w:t xml:space="preserve"> </w:t>
            </w:r>
            <w:r w:rsidR="008D0187">
              <w:t xml:space="preserve"> </w:t>
            </w:r>
          </w:p>
          <w:p w14:paraId="72C1EE5B" w14:textId="5BDE268C" w:rsidR="00D1274A" w:rsidRPr="00D1274A" w:rsidRDefault="006179D6" w:rsidP="00030850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D1274A">
              <w:rPr>
                <w:sz w:val="24"/>
                <w:szCs w:val="24"/>
              </w:rPr>
              <w:t xml:space="preserve">Место работы </w:t>
            </w:r>
            <w:r w:rsidR="005B64F0" w:rsidRPr="00D1274A">
              <w:rPr>
                <w:sz w:val="24"/>
                <w:szCs w:val="24"/>
              </w:rPr>
              <w:t>дистанционно, вне места нахождения НИУ ВШЭ</w:t>
            </w:r>
            <w:r w:rsidR="00591B95" w:rsidRPr="00D1274A">
              <w:rPr>
                <w:sz w:val="24"/>
                <w:szCs w:val="24"/>
              </w:rPr>
              <w:t xml:space="preserve">: ------------------- </w:t>
            </w:r>
            <w:r w:rsidR="00591B95" w:rsidRPr="00D1274A">
              <w:rPr>
                <w:i/>
                <w:color w:val="C00000"/>
                <w:sz w:val="24"/>
                <w:szCs w:val="24"/>
              </w:rPr>
              <w:t>(страна, город, адрес на русском и иностранном языке, если работа выполняется не на территории РФ)</w:t>
            </w:r>
            <w:r w:rsidR="00591B95" w:rsidRPr="00D1274A">
              <w:rPr>
                <w:sz w:val="24"/>
                <w:szCs w:val="24"/>
              </w:rPr>
              <w:t>. Работник выполняет трудовую функцию по трудовому договору дистанционно вне места расположения Работодателя.</w:t>
            </w:r>
            <w:r w:rsidR="00D1274A" w:rsidRPr="00D1274A">
              <w:rPr>
                <w:sz w:val="24"/>
                <w:szCs w:val="24"/>
              </w:rPr>
              <w:t xml:space="preserve"> Работник в период выполнения трудовой функции по трудовому договору дистанционно обязан по требованию </w:t>
            </w:r>
            <w:r w:rsidR="00D1274A" w:rsidRPr="00D1274A">
              <w:rPr>
                <w:sz w:val="24"/>
                <w:szCs w:val="24"/>
              </w:rPr>
              <w:lastRenderedPageBreak/>
              <w:t>Работодателя явиться на территорию НИУ ВШЭ для выполнения трудовой функции на стационарном рабочем месте</w:t>
            </w:r>
            <w:r w:rsidR="007E5A80">
              <w:rPr>
                <w:sz w:val="24"/>
                <w:szCs w:val="24"/>
              </w:rPr>
              <w:t xml:space="preserve"> </w:t>
            </w:r>
            <w:r w:rsidR="007E5A80" w:rsidRPr="007E5A80">
              <w:rPr>
                <w:sz w:val="24"/>
                <w:szCs w:val="24"/>
                <w:highlight w:val="yellow"/>
              </w:rPr>
              <w:t>по адресу: _______________________</w:t>
            </w:r>
            <w:r w:rsidR="0046637C" w:rsidRPr="007E5A80">
              <w:rPr>
                <w:sz w:val="24"/>
                <w:szCs w:val="24"/>
                <w:highlight w:val="yellow"/>
              </w:rPr>
              <w:t>.</w:t>
            </w:r>
          </w:p>
          <w:p w14:paraId="217BF777" w14:textId="6FDECFF9" w:rsidR="00973853" w:rsidRDefault="00973853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Причины </w:t>
            </w:r>
            <w:r w:rsidR="005B64F0" w:rsidRPr="000370D3">
              <w:rPr>
                <w:sz w:val="24"/>
                <w:szCs w:val="24"/>
              </w:rPr>
              <w:t>приема/</w:t>
            </w:r>
            <w:r w:rsidRPr="000370D3">
              <w:rPr>
                <w:sz w:val="24"/>
                <w:szCs w:val="24"/>
              </w:rPr>
              <w:t xml:space="preserve">перевода на </w:t>
            </w:r>
            <w:r w:rsidR="005B64F0" w:rsidRPr="000370D3">
              <w:rPr>
                <w:sz w:val="24"/>
                <w:szCs w:val="24"/>
              </w:rPr>
              <w:t>дистанционную работу/продления режима дистанционной работы</w:t>
            </w:r>
            <w:r w:rsidRPr="000370D3">
              <w:rPr>
                <w:sz w:val="24"/>
                <w:szCs w:val="24"/>
              </w:rPr>
              <w:t>:</w:t>
            </w:r>
          </w:p>
          <w:p w14:paraId="1FC1E251" w14:textId="77777777" w:rsidR="000370D3" w:rsidRPr="000370D3" w:rsidRDefault="000370D3" w:rsidP="000370D3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--------------------------------------.</w:t>
            </w:r>
          </w:p>
          <w:p w14:paraId="3DE62378" w14:textId="43247660" w:rsidR="00591B95" w:rsidRPr="000370D3" w:rsidRDefault="00591B95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Заработная плата устанавливается в размере: ------------ (------------) рублей в месяц до налогообложения.  Источник финансирования заработной платы ----------------. </w:t>
            </w:r>
            <w:r w:rsidRPr="000370D3">
              <w:rPr>
                <w:i/>
                <w:color w:val="C00000"/>
                <w:sz w:val="24"/>
                <w:szCs w:val="24"/>
              </w:rPr>
              <w:t>(Внести данный пункт в служебную записку в случае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 приема или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 изменения заработной платы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 при переводе на дистанционную работу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. Если заработная плата 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при переводе </w:t>
            </w:r>
            <w:r w:rsidRPr="000370D3">
              <w:rPr>
                <w:i/>
                <w:color w:val="C00000"/>
                <w:sz w:val="24"/>
                <w:szCs w:val="24"/>
              </w:rPr>
              <w:t>остается без изменений, удалить данный пункт из служебной записки)</w:t>
            </w:r>
            <w:r w:rsidRPr="000370D3">
              <w:rPr>
                <w:sz w:val="24"/>
                <w:szCs w:val="24"/>
              </w:rPr>
              <w:t>.</w:t>
            </w:r>
          </w:p>
          <w:p w14:paraId="3171318E" w14:textId="20F167B6" w:rsidR="005F10A2" w:rsidRPr="000370D3" w:rsidRDefault="005F10A2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Для иностранных работников: наличие счета в российском банке</w:t>
            </w:r>
            <w:r w:rsidR="005B64F0" w:rsidRPr="000370D3">
              <w:rPr>
                <w:sz w:val="24"/>
                <w:szCs w:val="24"/>
              </w:rPr>
              <w:t>, активированной банковской карты банка РФ</w:t>
            </w:r>
          </w:p>
          <w:p w14:paraId="40EB7E92" w14:textId="577EA987" w:rsidR="00591B95" w:rsidRPr="000370D3" w:rsidRDefault="00591B95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Электронный корпоративный адрес работника ------------------, электронный корпоративный адрес </w:t>
            </w:r>
            <w:r w:rsidR="005B64F0" w:rsidRPr="000370D3">
              <w:rPr>
                <w:sz w:val="24"/>
                <w:szCs w:val="24"/>
              </w:rPr>
              <w:t xml:space="preserve">и ФИО </w:t>
            </w:r>
            <w:r w:rsidRPr="000370D3">
              <w:rPr>
                <w:sz w:val="24"/>
                <w:szCs w:val="24"/>
              </w:rPr>
              <w:t xml:space="preserve">непосредственного руководителя -----------------------------, электронный корпоративный адрес </w:t>
            </w:r>
            <w:r w:rsidR="005B64F0" w:rsidRPr="000370D3">
              <w:rPr>
                <w:sz w:val="24"/>
                <w:szCs w:val="24"/>
              </w:rPr>
              <w:t xml:space="preserve">и ФИО </w:t>
            </w:r>
            <w:r w:rsidRPr="000370D3">
              <w:rPr>
                <w:sz w:val="24"/>
                <w:szCs w:val="24"/>
              </w:rPr>
              <w:t>менеджера / коорди</w:t>
            </w:r>
            <w:bookmarkStart w:id="0" w:name="_GoBack"/>
            <w:r w:rsidRPr="000370D3">
              <w:rPr>
                <w:sz w:val="24"/>
                <w:szCs w:val="24"/>
              </w:rPr>
              <w:t>нат</w:t>
            </w:r>
            <w:bookmarkEnd w:id="0"/>
            <w:r w:rsidRPr="000370D3">
              <w:rPr>
                <w:sz w:val="24"/>
                <w:szCs w:val="24"/>
              </w:rPr>
              <w:t>ора подразделения ----------------------------------- для взаимодействия между работником и работодателем.</w:t>
            </w:r>
          </w:p>
          <w:p w14:paraId="256387EC" w14:textId="43D0177F" w:rsidR="00591B95" w:rsidRPr="000370D3" w:rsidRDefault="00591B95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Трудовые обязанности Работника в дистанционном режиме предусматривают: </w:t>
            </w:r>
          </w:p>
          <w:p w14:paraId="76623D40" w14:textId="77777777" w:rsidR="00591B95" w:rsidRPr="000370D3" w:rsidRDefault="00591B95" w:rsidP="00591B95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--------------------------------------.</w:t>
            </w:r>
          </w:p>
          <w:p w14:paraId="31D4BC42" w14:textId="5E0CD2EB" w:rsidR="00591B95" w:rsidRPr="00BC1F7B" w:rsidRDefault="00591B95" w:rsidP="008D0187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Сроки и форма сдачи отчетности о выполнении работы в дистанционном режиме: </w:t>
            </w:r>
            <w:r w:rsidRPr="00BC1F7B">
              <w:rPr>
                <w:sz w:val="24"/>
                <w:szCs w:val="24"/>
              </w:rPr>
              <w:t>--------------------.</w:t>
            </w:r>
          </w:p>
          <w:p w14:paraId="2D0466C0" w14:textId="511706D6" w:rsidR="00BC1F7B" w:rsidRPr="00BC1F7B" w:rsidRDefault="00675EF5" w:rsidP="00BC1F7B">
            <w:pPr>
              <w:pStyle w:val="a5"/>
              <w:numPr>
                <w:ilvl w:val="0"/>
                <w:numId w:val="12"/>
              </w:numPr>
              <w:tabs>
                <w:tab w:val="left" w:pos="604"/>
              </w:tabs>
              <w:spacing w:line="360" w:lineRule="auto"/>
              <w:ind w:left="462" w:hanging="4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</w:t>
            </w:r>
            <w:r w:rsidR="00BC1F7B" w:rsidRPr="00BC1F7B">
              <w:rPr>
                <w:sz w:val="24"/>
                <w:szCs w:val="24"/>
              </w:rPr>
              <w:t>огласи</w:t>
            </w:r>
            <w:r>
              <w:rPr>
                <w:sz w:val="24"/>
                <w:szCs w:val="24"/>
              </w:rPr>
              <w:t>я</w:t>
            </w:r>
            <w:r w:rsidR="00BC1F7B" w:rsidRPr="00BC1F7B">
              <w:rPr>
                <w:sz w:val="24"/>
                <w:szCs w:val="24"/>
              </w:rPr>
              <w:t xml:space="preserve"> работника на взаимодействие с НИУ ВШЭ посредством </w:t>
            </w:r>
            <w:r w:rsidR="00BC1F7B" w:rsidRPr="00BC1F7B">
              <w:rPr>
                <w:rFonts w:eastAsiaTheme="minorHAnsi"/>
                <w:sz w:val="24"/>
                <w:szCs w:val="24"/>
                <w:lang w:eastAsia="en-US"/>
              </w:rPr>
              <w:t>кадрового</w:t>
            </w:r>
            <w:r w:rsidR="00BC1F7B" w:rsidRPr="00BC1F7B">
              <w:rPr>
                <w:sz w:val="24"/>
                <w:szCs w:val="24"/>
              </w:rPr>
              <w:t xml:space="preserve"> электронного документооборота</w:t>
            </w:r>
            <w:r>
              <w:rPr>
                <w:sz w:val="24"/>
                <w:szCs w:val="24"/>
              </w:rPr>
              <w:t xml:space="preserve"> (КЭДО)</w:t>
            </w:r>
            <w:r w:rsidR="00BC1F7B" w:rsidRPr="00BC1F7B">
              <w:rPr>
                <w:sz w:val="24"/>
                <w:szCs w:val="24"/>
              </w:rPr>
              <w:t xml:space="preserve"> подтверждаю. </w:t>
            </w:r>
          </w:p>
          <w:p w14:paraId="31724DD9" w14:textId="77777777" w:rsidR="00591B95" w:rsidRDefault="00591B95" w:rsidP="00FF194D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4946FB21" w14:textId="14E1B1E5" w:rsidR="006179D6" w:rsidRPr="000370D3" w:rsidRDefault="006179D6" w:rsidP="00FF194D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73853" w:rsidRPr="000370D3" w14:paraId="09DE3948" w14:textId="77777777" w:rsidTr="00D1274A">
        <w:trPr>
          <w:gridAfter w:val="2"/>
          <w:wAfter w:w="1132" w:type="dxa"/>
          <w:trHeight w:val="80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FBBA3" w14:textId="77777777" w:rsidR="00973853" w:rsidRPr="000370D3" w:rsidRDefault="00973853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</w:p>
        </w:tc>
      </w:tr>
    </w:tbl>
    <w:p w14:paraId="4AE07C67" w14:textId="77777777" w:rsidR="00591B95" w:rsidRPr="000370D3" w:rsidRDefault="00591B95" w:rsidP="006179D6">
      <w:pPr>
        <w:tabs>
          <w:tab w:val="left" w:pos="7938"/>
        </w:tabs>
        <w:jc w:val="center"/>
        <w:rPr>
          <w:sz w:val="24"/>
          <w:szCs w:val="24"/>
        </w:rPr>
      </w:pPr>
      <w:r w:rsidRPr="000370D3">
        <w:rPr>
          <w:sz w:val="24"/>
          <w:szCs w:val="24"/>
        </w:rPr>
        <w:t xml:space="preserve">(должность) </w:t>
      </w:r>
      <w:r w:rsidRPr="000370D3">
        <w:rPr>
          <w:sz w:val="24"/>
          <w:szCs w:val="24"/>
        </w:rPr>
        <w:tab/>
        <w:t>(ФИО)</w:t>
      </w:r>
    </w:p>
    <w:p w14:paraId="21114CF1" w14:textId="77777777" w:rsidR="00591B95" w:rsidRPr="000370D3" w:rsidRDefault="00591B95" w:rsidP="006179D6">
      <w:pPr>
        <w:widowControl w:val="0"/>
        <w:autoSpaceDE w:val="0"/>
        <w:autoSpaceDN w:val="0"/>
        <w:adjustRightInd w:val="0"/>
        <w:ind w:right="-9"/>
        <w:jc w:val="center"/>
        <w:rPr>
          <w:kern w:val="1"/>
          <w:sz w:val="24"/>
          <w:szCs w:val="24"/>
        </w:rPr>
      </w:pPr>
    </w:p>
    <w:p w14:paraId="2FC18501" w14:textId="77777777" w:rsidR="00591B95" w:rsidRPr="000370D3" w:rsidRDefault="00591B95" w:rsidP="00591B95">
      <w:pPr>
        <w:widowControl w:val="0"/>
        <w:autoSpaceDE w:val="0"/>
        <w:autoSpaceDN w:val="0"/>
        <w:adjustRightInd w:val="0"/>
        <w:ind w:right="-9"/>
        <w:rPr>
          <w:kern w:val="1"/>
          <w:sz w:val="24"/>
          <w:szCs w:val="24"/>
        </w:rPr>
      </w:pPr>
    </w:p>
    <w:p w14:paraId="3B2FBBAD" w14:textId="5C6FD2B6" w:rsidR="008205CD" w:rsidRPr="000370D3" w:rsidRDefault="00591B95" w:rsidP="006179D6">
      <w:pPr>
        <w:widowControl w:val="0"/>
        <w:autoSpaceDE w:val="0"/>
        <w:autoSpaceDN w:val="0"/>
        <w:adjustRightInd w:val="0"/>
        <w:ind w:right="-9"/>
        <w:rPr>
          <w:sz w:val="24"/>
          <w:szCs w:val="24"/>
        </w:rPr>
      </w:pPr>
      <w:r w:rsidRPr="000370D3">
        <w:rPr>
          <w:kern w:val="1"/>
          <w:szCs w:val="24"/>
        </w:rPr>
        <w:t>Исполнитель:</w:t>
      </w:r>
    </w:p>
    <w:sectPr w:rsidR="008205CD" w:rsidRPr="000370D3" w:rsidSect="008F4110">
      <w:footerReference w:type="default" r:id="rId7"/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A4BF8" w14:textId="77777777" w:rsidR="003B49BC" w:rsidRDefault="003B49BC" w:rsidP="005D697C">
      <w:r>
        <w:separator/>
      </w:r>
    </w:p>
  </w:endnote>
  <w:endnote w:type="continuationSeparator" w:id="0">
    <w:p w14:paraId="53CEC2C7" w14:textId="77777777" w:rsidR="003B49BC" w:rsidRDefault="003B49BC" w:rsidP="005D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2237819"/>
      <w:docPartObj>
        <w:docPartGallery w:val="Page Numbers (Bottom of Page)"/>
        <w:docPartUnique/>
      </w:docPartObj>
    </w:sdtPr>
    <w:sdtEndPr/>
    <w:sdtContent>
      <w:p w14:paraId="72E8C51B" w14:textId="1BEAF9A3" w:rsidR="005D697C" w:rsidRDefault="005D697C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EF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FAEE4" w14:textId="77777777" w:rsidR="003B49BC" w:rsidRDefault="003B49BC" w:rsidP="005D697C">
      <w:r>
        <w:separator/>
      </w:r>
    </w:p>
  </w:footnote>
  <w:footnote w:type="continuationSeparator" w:id="0">
    <w:p w14:paraId="745518E4" w14:textId="77777777" w:rsidR="003B49BC" w:rsidRDefault="003B49BC" w:rsidP="005D6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7180"/>
    <w:multiLevelType w:val="hybridMultilevel"/>
    <w:tmpl w:val="F192FC1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4B5E93"/>
    <w:multiLevelType w:val="hybridMultilevel"/>
    <w:tmpl w:val="B1128CD6"/>
    <w:lvl w:ilvl="0" w:tplc="9010482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686552"/>
    <w:multiLevelType w:val="multilevel"/>
    <w:tmpl w:val="8A4CE6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7160C82"/>
    <w:multiLevelType w:val="hybridMultilevel"/>
    <w:tmpl w:val="19B0F7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03A77"/>
    <w:multiLevelType w:val="hybridMultilevel"/>
    <w:tmpl w:val="2904F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50D2C"/>
    <w:multiLevelType w:val="hybridMultilevel"/>
    <w:tmpl w:val="CA662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C6382"/>
    <w:multiLevelType w:val="multilevel"/>
    <w:tmpl w:val="7B0E2B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723F77"/>
    <w:multiLevelType w:val="multilevel"/>
    <w:tmpl w:val="16F075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96E3EB9"/>
    <w:multiLevelType w:val="hybridMultilevel"/>
    <w:tmpl w:val="2904F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74C3A"/>
    <w:multiLevelType w:val="hybridMultilevel"/>
    <w:tmpl w:val="2A9E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96AE3"/>
    <w:multiLevelType w:val="multilevel"/>
    <w:tmpl w:val="98A8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AF270C"/>
    <w:multiLevelType w:val="multilevel"/>
    <w:tmpl w:val="5630C9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0231270"/>
    <w:multiLevelType w:val="hybridMultilevel"/>
    <w:tmpl w:val="7E1C8E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147FA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93764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D0CF1"/>
    <w:multiLevelType w:val="multilevel"/>
    <w:tmpl w:val="56F0C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77F40C22"/>
    <w:multiLevelType w:val="multilevel"/>
    <w:tmpl w:val="61BA9A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13"/>
  </w:num>
  <w:num w:numId="6">
    <w:abstractNumId w:val="0"/>
  </w:num>
  <w:num w:numId="7">
    <w:abstractNumId w:val="12"/>
  </w:num>
  <w:num w:numId="8">
    <w:abstractNumId w:val="1"/>
  </w:num>
  <w:num w:numId="9">
    <w:abstractNumId w:val="3"/>
  </w:num>
  <w:num w:numId="10">
    <w:abstractNumId w:val="2"/>
  </w:num>
  <w:num w:numId="11">
    <w:abstractNumId w:val="16"/>
  </w:num>
  <w:num w:numId="12">
    <w:abstractNumId w:val="4"/>
  </w:num>
  <w:num w:numId="13">
    <w:abstractNumId w:val="1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14"/>
    <w:rsid w:val="000370D3"/>
    <w:rsid w:val="00093DA3"/>
    <w:rsid w:val="0014368C"/>
    <w:rsid w:val="00182D1D"/>
    <w:rsid w:val="001E5D03"/>
    <w:rsid w:val="00226116"/>
    <w:rsid w:val="00257C04"/>
    <w:rsid w:val="002D1B3D"/>
    <w:rsid w:val="002D55AD"/>
    <w:rsid w:val="002E5BDA"/>
    <w:rsid w:val="002F334E"/>
    <w:rsid w:val="002F77BC"/>
    <w:rsid w:val="00325665"/>
    <w:rsid w:val="0033070D"/>
    <w:rsid w:val="0034344C"/>
    <w:rsid w:val="003B49BC"/>
    <w:rsid w:val="003C113A"/>
    <w:rsid w:val="003F3C14"/>
    <w:rsid w:val="0040392B"/>
    <w:rsid w:val="00463A5C"/>
    <w:rsid w:val="0046637C"/>
    <w:rsid w:val="004D3B7A"/>
    <w:rsid w:val="004D3DC4"/>
    <w:rsid w:val="00591B95"/>
    <w:rsid w:val="005A1029"/>
    <w:rsid w:val="005A6E85"/>
    <w:rsid w:val="005B53DA"/>
    <w:rsid w:val="005B64F0"/>
    <w:rsid w:val="005D05B1"/>
    <w:rsid w:val="005D386B"/>
    <w:rsid w:val="005D697C"/>
    <w:rsid w:val="005F10A2"/>
    <w:rsid w:val="005F7D28"/>
    <w:rsid w:val="006179D6"/>
    <w:rsid w:val="00632051"/>
    <w:rsid w:val="00652066"/>
    <w:rsid w:val="00675EF5"/>
    <w:rsid w:val="006876E5"/>
    <w:rsid w:val="006A17FD"/>
    <w:rsid w:val="006B7E04"/>
    <w:rsid w:val="006C329C"/>
    <w:rsid w:val="006F5F01"/>
    <w:rsid w:val="007211E0"/>
    <w:rsid w:val="007C2A17"/>
    <w:rsid w:val="007E5A80"/>
    <w:rsid w:val="007F1193"/>
    <w:rsid w:val="007F1E79"/>
    <w:rsid w:val="00815F88"/>
    <w:rsid w:val="008205CD"/>
    <w:rsid w:val="008219EE"/>
    <w:rsid w:val="0088110D"/>
    <w:rsid w:val="008D0187"/>
    <w:rsid w:val="008D5B6A"/>
    <w:rsid w:val="008E6EAB"/>
    <w:rsid w:val="008F4110"/>
    <w:rsid w:val="00911CE6"/>
    <w:rsid w:val="009501DA"/>
    <w:rsid w:val="009535C6"/>
    <w:rsid w:val="0096532D"/>
    <w:rsid w:val="00970D0A"/>
    <w:rsid w:val="00973853"/>
    <w:rsid w:val="0099650E"/>
    <w:rsid w:val="009A44ED"/>
    <w:rsid w:val="009D218C"/>
    <w:rsid w:val="00A31226"/>
    <w:rsid w:val="00A36C93"/>
    <w:rsid w:val="00A43E53"/>
    <w:rsid w:val="00A661AD"/>
    <w:rsid w:val="00AC389A"/>
    <w:rsid w:val="00AF2035"/>
    <w:rsid w:val="00B22C3D"/>
    <w:rsid w:val="00B620D0"/>
    <w:rsid w:val="00B91A5D"/>
    <w:rsid w:val="00BC1F7B"/>
    <w:rsid w:val="00BE02FE"/>
    <w:rsid w:val="00C51331"/>
    <w:rsid w:val="00C56535"/>
    <w:rsid w:val="00C735DE"/>
    <w:rsid w:val="00D1274A"/>
    <w:rsid w:val="00D21BF9"/>
    <w:rsid w:val="00D32755"/>
    <w:rsid w:val="00DA2192"/>
    <w:rsid w:val="00DB4287"/>
    <w:rsid w:val="00DD0F7C"/>
    <w:rsid w:val="00E44E88"/>
    <w:rsid w:val="00E935E5"/>
    <w:rsid w:val="00EA5BC6"/>
    <w:rsid w:val="00F34247"/>
    <w:rsid w:val="00F35B98"/>
    <w:rsid w:val="00F40EE5"/>
    <w:rsid w:val="00FA6B1E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6D78"/>
  <w15:chartTrackingRefBased/>
  <w15:docId w15:val="{DEADA6E7-C9D9-499E-A4F9-28BC7429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91B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3C14"/>
    <w:pPr>
      <w:jc w:val="center"/>
    </w:pPr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2">
    <w:name w:val="Body Text 2"/>
    <w:basedOn w:val="a"/>
    <w:link w:val="20"/>
    <w:rsid w:val="003F3C14"/>
    <w:rPr>
      <w:sz w:val="28"/>
      <w:lang w:val="x-none"/>
    </w:rPr>
  </w:style>
  <w:style w:type="character" w:customStyle="1" w:styleId="20">
    <w:name w:val="Основной текст 2 Знак"/>
    <w:basedOn w:val="a0"/>
    <w:link w:val="2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3F3C14"/>
    <w:pPr>
      <w:ind w:left="720"/>
      <w:contextualSpacing/>
    </w:pPr>
  </w:style>
  <w:style w:type="paragraph" w:styleId="a6">
    <w:name w:val="Revision"/>
    <w:hidden/>
    <w:uiPriority w:val="99"/>
    <w:semiHidden/>
    <w:rsid w:val="006B7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42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4247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9650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91B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a">
    <w:name w:val="annotation reference"/>
    <w:basedOn w:val="a0"/>
    <w:rsid w:val="00591B95"/>
    <w:rPr>
      <w:sz w:val="16"/>
      <w:szCs w:val="16"/>
    </w:rPr>
  </w:style>
  <w:style w:type="paragraph" w:styleId="ab">
    <w:name w:val="annotation text"/>
    <w:basedOn w:val="a"/>
    <w:link w:val="ac"/>
    <w:rsid w:val="00591B95"/>
  </w:style>
  <w:style w:type="character" w:customStyle="1" w:styleId="ac">
    <w:name w:val="Текст примечания Знак"/>
    <w:basedOn w:val="a0"/>
    <w:link w:val="ab"/>
    <w:rsid w:val="00591B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63A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63A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E935E5"/>
    <w:rPr>
      <w:rFonts w:eastAsiaTheme="minorHAnsi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Артюхова Елена Алексеевна</dc:creator>
  <cp:keywords/>
  <dc:description/>
  <cp:lastModifiedBy>Алина</cp:lastModifiedBy>
  <cp:revision>2</cp:revision>
  <dcterms:created xsi:type="dcterms:W3CDTF">2026-01-27T10:23:00Z</dcterms:created>
  <dcterms:modified xsi:type="dcterms:W3CDTF">2026-01-27T10:23:00Z</dcterms:modified>
</cp:coreProperties>
</file>